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F4" w:rsidRPr="0015498A" w:rsidRDefault="0070739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C854DE" w:rsidRPr="0015498A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03538E" w:rsidRPr="0015498A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:rsidR="007F25F4" w:rsidRPr="0015498A" w:rsidRDefault="0003538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7F25F4" w:rsidRPr="0015498A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7F25F4" w:rsidRPr="0015498A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15498A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7F25F4" w:rsidRPr="0015498A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7F25F4" w:rsidRPr="0015498A" w:rsidTr="003A069D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03538E" w:rsidP="0056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7F25F4" w:rsidRPr="0015498A" w:rsidTr="003A069D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A6706A" w:rsidP="00E24DA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Kişisel Gelişim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A670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Teknoloji Kullanım Becerileri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394DA6" w:rsidRDefault="00A6706A" w:rsidP="00A670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70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1.01.01.05.011</w:t>
            </w:r>
          </w:p>
        </w:tc>
      </w:tr>
    </w:tbl>
    <w:p w:rsidR="007F25F4" w:rsidRPr="0015498A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15498A" w:rsidRDefault="006368F4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99405C" w:rsidRPr="00A02D6C" w:rsidRDefault="00054D59" w:rsidP="006D1F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Theme="majorEastAsia" w:hAnsi="Times New Roman" w:cs="Times New Roman"/>
          <w:sz w:val="24"/>
          <w:szCs w:val="24"/>
        </w:rPr>
        <w:t>3DS</w:t>
      </w:r>
      <w:r w:rsidR="006D1F46" w:rsidRPr="00A02D6C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="006D1F46" w:rsidRPr="00A02D6C">
        <w:rPr>
          <w:rFonts w:ascii="Times New Roman" w:eastAsiaTheme="majorEastAsia" w:hAnsi="Times New Roman" w:cs="Times New Roman"/>
          <w:sz w:val="24"/>
          <w:szCs w:val="24"/>
        </w:rPr>
        <w:t>Max</w:t>
      </w:r>
      <w:proofErr w:type="spellEnd"/>
      <w:r w:rsidR="006D1F46" w:rsidRPr="00A02D6C">
        <w:rPr>
          <w:rFonts w:ascii="Times New Roman" w:eastAsiaTheme="majorEastAsia" w:hAnsi="Times New Roman" w:cs="Times New Roman"/>
          <w:sz w:val="24"/>
          <w:szCs w:val="24"/>
        </w:rPr>
        <w:t xml:space="preserve"> Eğitimi</w:t>
      </w:r>
      <w:r w:rsidR="006D1F46" w:rsidRPr="00A02D6C">
        <w:rPr>
          <w:rFonts w:eastAsiaTheme="majorEastAsia" w:cstheme="majorBidi"/>
          <w:sz w:val="28"/>
          <w:szCs w:val="28"/>
        </w:rPr>
        <w:t xml:space="preserve"> </w:t>
      </w:r>
      <w:r w:rsidR="0099405C" w:rsidRPr="00A02D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Kursu </w:t>
      </w:r>
    </w:p>
    <w:p w:rsidR="007F25F4" w:rsidRPr="0015498A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91174E" w:rsidRPr="00895D0E" w:rsidRDefault="000D5487" w:rsidP="00895D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</w:t>
      </w:r>
      <w:r w:rsidR="00D259F6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akanlığımıza bağlı okul ve </w:t>
      </w: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kurumlarda görev yapan</w:t>
      </w:r>
      <w:r w:rsidR="0003538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öğretmenleri</w:t>
      </w: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BB36A3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1F46" w:rsidRPr="00895D0E">
        <w:rPr>
          <w:rFonts w:ascii="Times New Roman" w:hAnsi="Times New Roman" w:cs="Times New Roman"/>
          <w:sz w:val="24"/>
          <w:szCs w:val="24"/>
        </w:rPr>
        <w:t>3D</w:t>
      </w:r>
      <w:r w:rsidR="00C7448F">
        <w:rPr>
          <w:rFonts w:ascii="Times New Roman" w:hAnsi="Times New Roman" w:cs="Times New Roman"/>
          <w:sz w:val="24"/>
          <w:szCs w:val="24"/>
        </w:rPr>
        <w:t>S</w:t>
      </w:r>
      <w:r w:rsidR="006D1F46" w:rsidRPr="00895D0E">
        <w:rPr>
          <w:rFonts w:ascii="Times New Roman" w:hAnsi="Times New Roman" w:cs="Times New Roman"/>
          <w:sz w:val="24"/>
          <w:szCs w:val="24"/>
        </w:rPr>
        <w:t xml:space="preserve"> Modelleme ve Animasyon yapımı </w:t>
      </w:r>
      <w:r w:rsidR="00DF5C2F" w:rsidRPr="00895D0E">
        <w:rPr>
          <w:rFonts w:ascii="Times New Roman" w:hAnsi="Times New Roman" w:cs="Times New Roman"/>
          <w:sz w:val="24"/>
          <w:szCs w:val="24"/>
        </w:rPr>
        <w:t xml:space="preserve">teknik bilgiler konusunda </w:t>
      </w:r>
      <w:r w:rsidR="0099405C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bilgi ve becerilerini artırmak amacıyla düzenlenmiştir.</w:t>
      </w:r>
    </w:p>
    <w:p w:rsidR="0091174E" w:rsidRPr="00895D0E" w:rsidRDefault="00054D59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3DS</w:t>
      </w:r>
      <w:r w:rsidR="00E72C8E" w:rsidRPr="00895D0E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proofErr w:type="spellStart"/>
      <w:r w:rsidR="00E72C8E" w:rsidRPr="00895D0E">
        <w:rPr>
          <w:rFonts w:ascii="Times New Roman" w:eastAsiaTheme="majorEastAsia" w:hAnsi="Times New Roman" w:cs="Times New Roman"/>
          <w:sz w:val="24"/>
          <w:szCs w:val="24"/>
        </w:rPr>
        <w:t>Max</w:t>
      </w:r>
      <w:proofErr w:type="spellEnd"/>
      <w:r w:rsidR="00E72C8E" w:rsidRPr="00895D0E">
        <w:rPr>
          <w:rFonts w:ascii="Times New Roman" w:eastAsiaTheme="majorEastAsia" w:hAnsi="Times New Roman" w:cs="Times New Roman"/>
          <w:b/>
          <w:sz w:val="24"/>
          <w:szCs w:val="24"/>
        </w:rPr>
        <w:t xml:space="preserve"> </w:t>
      </w:r>
      <w:r w:rsidR="0091174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Program</w:t>
      </w:r>
      <w:r w:rsidR="00E72C8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ı</w:t>
      </w:r>
      <w:r w:rsidR="0091174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1174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arayüzü</w:t>
      </w:r>
      <w:r w:rsidR="00E72C8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nü</w:t>
      </w:r>
      <w:proofErr w:type="spellEnd"/>
      <w:r w:rsidR="00E72C8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kullanır.</w:t>
      </w:r>
    </w:p>
    <w:p w:rsidR="0091174E" w:rsidRPr="00895D0E" w:rsidRDefault="0022576C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Programda g</w:t>
      </w:r>
      <w:r w:rsidR="0091174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enel ayarlar</w:t>
      </w: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ı</w:t>
      </w:r>
      <w:r w:rsidR="0091174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yapar.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Nesne oluşturma menüsü</w:t>
      </w:r>
      <w:r w:rsidR="0022576C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nü kullanır.</w:t>
      </w:r>
    </w:p>
    <w:p w:rsidR="0091174E" w:rsidRPr="00895D0E" w:rsidRDefault="00BB430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Basit nesne oluşturur.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Gel</w:t>
      </w:r>
      <w:r w:rsidR="00BB430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işmiş nesne oluşturur.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Taşıma, döndürme ve ölçeklendirme yapar.</w:t>
      </w:r>
    </w:p>
    <w:p w:rsidR="0091174E" w:rsidRPr="00895D0E" w:rsidRDefault="00BB430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Nesne gruplama yapar.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Nesneleri gizleme ve dondurmayı öğrenir.</w:t>
      </w:r>
    </w:p>
    <w:p w:rsidR="00161792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Örnek bir </w:t>
      </w:r>
      <w:r w:rsidR="00BB430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mekân</w:t>
      </w:r>
      <w:r w:rsidR="00161792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çizimi yapar.</w:t>
      </w:r>
    </w:p>
    <w:p w:rsidR="00161792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Hierarchy</w:t>
      </w:r>
      <w:proofErr w:type="spellEnd"/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Menüsü</w:t>
      </w:r>
      <w:r w:rsidR="00161792"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nü kullanır.</w:t>
      </w:r>
    </w:p>
    <w:p w:rsidR="008D16DB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Modifier</w:t>
      </w:r>
      <w:proofErr w:type="spellEnd"/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Menüsü</w:t>
      </w:r>
      <w:r w:rsidR="00161792"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nü kullanır</w:t>
      </w:r>
      <w:r w:rsidR="00161792" w:rsidRPr="00895D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2 boyut çiz</w:t>
      </w:r>
      <w:r w:rsidR="008D16DB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im menüsü ve objelerini kullanır.</w:t>
      </w:r>
    </w:p>
    <w:p w:rsidR="0091174E" w:rsidRPr="00895D0E" w:rsidRDefault="008D16DB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Işık menüsünü kullanır.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Sahnede kamera kullanımı ve kamera ayarlarını öğrenir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Polygon</w:t>
      </w:r>
      <w:proofErr w:type="spellEnd"/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modellemede seçi</w:t>
      </w:r>
      <w:r w:rsidR="002D362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m işlemlerini yapar</w:t>
      </w:r>
    </w:p>
    <w:p w:rsidR="0091174E" w:rsidRPr="00895D0E" w:rsidRDefault="00F4614F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Kaplama/m</w:t>
      </w:r>
      <w:r w:rsidR="002D362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ateryal editörünü kullanır.</w:t>
      </w:r>
    </w:p>
    <w:p w:rsidR="00F4614F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Kaplama menüsü ve kaplama </w:t>
      </w:r>
      <w:r w:rsidR="00F4614F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düzenleme özelliklerini kullanır.</w:t>
      </w:r>
    </w:p>
    <w:p w:rsidR="00C73E3A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Karakter Modelleme</w:t>
      </w:r>
      <w:r w:rsidR="00F4614F"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işlemlerini yapar.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Kaplama</w:t>
      </w:r>
      <w:r w:rsidR="00C73E3A"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Rigleme</w:t>
      </w:r>
      <w:proofErr w:type="spellEnd"/>
      <w:r w:rsidR="009D26C6" w:rsidRPr="00895D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işlemleri yapar.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Parçacık Animasyonları</w:t>
      </w:r>
      <w:r w:rsidR="009D26C6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yapar.</w:t>
      </w: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1174E" w:rsidRPr="00895D0E" w:rsidRDefault="002C7CF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Simülasyon yapar.</w:t>
      </w:r>
    </w:p>
    <w:p w:rsidR="0091174E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Animasyon kontrolleri</w:t>
      </w:r>
      <w:r w:rsidR="002C7CFE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ni yapar.</w:t>
      </w:r>
    </w:p>
    <w:p w:rsidR="00BF7E45" w:rsidRPr="00895D0E" w:rsidRDefault="0091174E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r w:rsidR="006C2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imasyon </w:t>
      </w:r>
      <w:proofErr w:type="spellStart"/>
      <w:r w:rsidR="006C21E7">
        <w:rPr>
          <w:rFonts w:ascii="Times New Roman" w:eastAsia="Times New Roman" w:hAnsi="Times New Roman" w:cs="Times New Roman"/>
          <w:color w:val="000000"/>
          <w:sz w:val="24"/>
          <w:szCs w:val="24"/>
        </w:rPr>
        <w:t>render</w:t>
      </w:r>
      <w:r w:rsidR="00BF7E45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>ı</w:t>
      </w:r>
      <w:proofErr w:type="spellEnd"/>
      <w:r w:rsidR="00BF7E45" w:rsidRPr="00895D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alır.</w:t>
      </w:r>
    </w:p>
    <w:p w:rsidR="00BF7E45" w:rsidRPr="00895D0E" w:rsidRDefault="00B2610F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Etkili iletişim yöntem ve tekniklerini kullanmaya özen gösterir.</w:t>
      </w:r>
    </w:p>
    <w:p w:rsidR="00BF7E45" w:rsidRPr="00895D0E" w:rsidRDefault="00B2610F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5D0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Meslektaşlarıyla bilgi ve deneyim paylaşımına açıktır.</w:t>
      </w:r>
    </w:p>
    <w:p w:rsidR="00B2610F" w:rsidRPr="00BF7E45" w:rsidRDefault="00B2610F" w:rsidP="00BF7E4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BF7E4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Mesleki ve bireysel yönden kendisini geliştirmeye yönelik faaliyetlerde bulunur.</w:t>
      </w:r>
    </w:p>
    <w:p w:rsidR="00B2610F" w:rsidRPr="0015498A" w:rsidRDefault="00B2610F" w:rsidP="00B2610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2610F" w:rsidRPr="00697A12" w:rsidRDefault="00B2610F" w:rsidP="00697A1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 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İLİŞKİLİ OLDUĞU YETERLİKLER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A1.Alan Bilgisi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A2.Alan Eğitimi Bilgisi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B. MESLEKİ BECERİ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B3.Öğretme ve Öğrenme Sürecini Yönetme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2610F" w:rsidRPr="0015498A" w:rsidRDefault="00B2610F" w:rsidP="00B2610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 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C3.İletişim ve İşbirliği</w:t>
      </w:r>
    </w:p>
    <w:p w:rsidR="00B2610F" w:rsidRPr="0015498A" w:rsidRDefault="00C04B0B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C4.</w:t>
      </w:r>
      <w:r w:rsidR="00B2610F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Mesleki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ve Bireysel </w:t>
      </w:r>
      <w:r w:rsidR="00B2610F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Gelişim</w:t>
      </w:r>
    </w:p>
    <w:p w:rsidR="00CE0CAD" w:rsidRPr="0015498A" w:rsidRDefault="00B2610F" w:rsidP="00C04B0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</w:t>
      </w:r>
    </w:p>
    <w:p w:rsidR="007F25F4" w:rsidRPr="0015498A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7F25F4" w:rsidRPr="0015498A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CA26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F071A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5</w:t>
      </w:r>
      <w:r w:rsidR="00681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="0003538E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saatidir.</w:t>
      </w:r>
    </w:p>
    <w:p w:rsidR="00C04B0B" w:rsidRPr="006816AA" w:rsidRDefault="0003538E" w:rsidP="006816A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</w:t>
      </w:r>
    </w:p>
    <w:p w:rsidR="006816AA" w:rsidRPr="006816AA" w:rsidRDefault="006816AA" w:rsidP="006816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6AA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okul ve kurumlarda görev yapan</w:t>
      </w:r>
      <w:r w:rsidRPr="00681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tüm öğretmenler</w:t>
      </w:r>
    </w:p>
    <w:p w:rsidR="007F25F4" w:rsidRPr="007B3844" w:rsidRDefault="0003538E" w:rsidP="007B3844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38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83C27" w:rsidRPr="0015498A" w:rsidRDefault="004B1799" w:rsidP="00AC643B">
      <w:pPr>
        <w:pStyle w:val="ListeParagraf"/>
        <w:numPr>
          <w:ilvl w:val="0"/>
          <w:numId w:val="5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</w:t>
      </w:r>
      <w:r w:rsidR="00F83C27" w:rsidRPr="0015498A">
        <w:rPr>
          <w:rFonts w:ascii="Times New Roman" w:eastAsia="Times New Roman" w:hAnsi="Times New Roman" w:cs="Times New Roman"/>
          <w:sz w:val="24"/>
          <w:szCs w:val="24"/>
        </w:rPr>
        <w:t>alanında uzman akademisyen ya da bu alanda hizmetiçi eğitimler veren uzmanlar/öğretmenler görevlendirilecektir.</w:t>
      </w:r>
    </w:p>
    <w:p w:rsidR="00F83C27" w:rsidRPr="0015498A" w:rsidRDefault="00F83C27" w:rsidP="00AC643B">
      <w:pPr>
        <w:pStyle w:val="ListeParagraf"/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5498A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7B3844" w:rsidRPr="00113830" w:rsidRDefault="00F83C27" w:rsidP="00113830">
      <w:pPr>
        <w:pStyle w:val="ListeParagraf"/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5498A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15498A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15498A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:rsidR="007B3844" w:rsidRPr="00113830" w:rsidRDefault="007B3844" w:rsidP="00113830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46C" w:rsidRPr="00D803EA" w:rsidRDefault="00B9046C" w:rsidP="004B179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D803EA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D803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B9046C" w:rsidRPr="00D803EA" w:rsidRDefault="00B9046C" w:rsidP="00B9046C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80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Konuların</w:t>
      </w:r>
      <w:r w:rsidRPr="00D803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B9046C" w:rsidRPr="00D803EA" w:rsidTr="00DF69C7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D803EA" w:rsidRDefault="00B9046C" w:rsidP="00DF69C7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D803E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046C" w:rsidRPr="00D803E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B9046C" w:rsidRPr="00D803E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46C" w:rsidRPr="00D803EA" w:rsidTr="00267492">
        <w:trPr>
          <w:trHeight w:val="299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C2F" w:rsidRPr="00D803EA" w:rsidRDefault="006C21E7" w:rsidP="006C21E7">
            <w:pPr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3ds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Max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Tanıtımı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3ds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Max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kullanıcı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arayüzü</w:t>
            </w:r>
            <w:proofErr w:type="spellEnd"/>
            <w:r w:rsidR="00517766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Genel ayarlar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Viewportun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Klavye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kısayolları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kişiselleştirme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Mouse hareketleri ve kullanımı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ManageFolder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proje klasörü oluşturma ve kullanımı</w:t>
            </w:r>
          </w:p>
          <w:p w:rsidR="00DF5C2F" w:rsidRPr="00D803EA" w:rsidRDefault="00DF5C2F" w:rsidP="006C21E7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ve 3 boyutlu çalışma ve 3 boyutlu mekân algısı</w:t>
            </w:r>
          </w:p>
          <w:p w:rsidR="00267492" w:rsidRPr="00D803EA" w:rsidRDefault="00267492" w:rsidP="00DF5C2F">
            <w:pPr>
              <w:pStyle w:val="ListeParagraf"/>
              <w:spacing w:before="100" w:beforeAutospacing="1" w:after="100" w:afterAutospacing="1" w:line="240" w:lineRule="auto"/>
              <w:ind w:left="14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046C" w:rsidRPr="00D803EA" w:rsidTr="002C032A">
        <w:trPr>
          <w:trHeight w:val="340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C2F" w:rsidRPr="00DF5C2F" w:rsidRDefault="00DF5C2F" w:rsidP="00517766">
            <w:pPr>
              <w:spacing w:before="150" w:after="15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5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Nesneler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Main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toolbar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create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Primitive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obje mantığı ve kullanımı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Primitive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obje oluşturma 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Move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Rotate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Scale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özellikleri ve kullanımı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Absolute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World ve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offset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World kavramı ve kullanımı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Objelerin çoğaltılması kopyalanması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Copy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instance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reference</w:t>
            </w:r>
            <w:proofErr w:type="spellEnd"/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kavramları</w:t>
            </w:r>
          </w:p>
          <w:p w:rsidR="00DF5C2F" w:rsidRPr="00DF5C2F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Objelerin gruplanması</w:t>
            </w:r>
          </w:p>
          <w:p w:rsidR="008B1CB4" w:rsidRPr="00D803EA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Objelerin gizlenmesi ve sahnede dondurulması</w:t>
            </w:r>
          </w:p>
          <w:p w:rsidR="00B9046C" w:rsidRPr="00D803EA" w:rsidRDefault="00DF5C2F" w:rsidP="00517766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 çizimi (</w:t>
            </w:r>
            <w:r w:rsidR="00517766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ekân çizimi</w:t>
            </w:r>
            <w:r w:rsidR="00517766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046C" w:rsidRPr="00D803E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1CB4" w:rsidRPr="00D803EA" w:rsidRDefault="008B1CB4" w:rsidP="00517766">
            <w:pPr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Hierarchy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Menüsü</w:t>
            </w:r>
          </w:p>
          <w:p w:rsidR="008B1CB4" w:rsidRPr="008B1CB4" w:rsidRDefault="008B1CB4" w:rsidP="00517766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Objelerin </w:t>
            </w:r>
            <w:proofErr w:type="spellStart"/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orbitlerinin</w:t>
            </w:r>
            <w:proofErr w:type="spellEnd"/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yerini ayarlama ve birbirlerine göre konumlandırma</w:t>
            </w:r>
          </w:p>
          <w:p w:rsidR="008B1CB4" w:rsidRPr="008B1CB4" w:rsidRDefault="008B1CB4" w:rsidP="00517766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Objelerin birbirine bağlanması ve </w:t>
            </w:r>
            <w:proofErr w:type="spellStart"/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shematicview</w:t>
            </w:r>
            <w:proofErr w:type="spellEnd"/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</w:t>
            </w:r>
          </w:p>
          <w:p w:rsidR="008B1CB4" w:rsidRPr="00D803EA" w:rsidRDefault="008B1CB4" w:rsidP="00517766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1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Objelerde limit ve kısıtlamalar</w:t>
            </w:r>
          </w:p>
          <w:p w:rsidR="00022558" w:rsidRPr="00014D73" w:rsidRDefault="008B1CB4" w:rsidP="00014D73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Assing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Controller menüsü ve kavramı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0DF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360DF" w:rsidRPr="00D803EA" w:rsidRDefault="002360DF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046C" w:rsidRPr="00D803E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046C" w:rsidRPr="00D803E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CB4" w:rsidRPr="00D803EA" w:rsidRDefault="008B1CB4" w:rsidP="005218C7">
            <w:pPr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Modifier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Menüsü</w:t>
            </w:r>
          </w:p>
          <w:p w:rsidR="008B1CB4" w:rsidRPr="00D803EA" w:rsidRDefault="008B1CB4" w:rsidP="005218C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Modify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 ve kişiselleştirme</w:t>
            </w:r>
          </w:p>
          <w:p w:rsidR="008B1CB4" w:rsidRPr="00D803EA" w:rsidRDefault="008B1CB4" w:rsidP="005218C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Obje modelleme ve</w:t>
            </w:r>
            <w:r w:rsidR="005218C7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18C7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modifierların</w:t>
            </w:r>
            <w:proofErr w:type="spellEnd"/>
            <w:r w:rsidR="005218C7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</w:t>
            </w:r>
          </w:p>
          <w:p w:rsidR="005218C7" w:rsidRPr="00D803EA" w:rsidRDefault="008B1CB4" w:rsidP="005218C7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Paramerik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özelliklerin incelenmesi</w:t>
            </w:r>
          </w:p>
          <w:p w:rsidR="00426157" w:rsidRPr="00014D73" w:rsidRDefault="008B1CB4" w:rsidP="00014D73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Modıfıer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 komutları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46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046C" w:rsidRPr="00D803EA" w:rsidTr="00DA001B">
        <w:trPr>
          <w:trHeight w:val="271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CB4" w:rsidRPr="00D803EA" w:rsidRDefault="008B1CB4" w:rsidP="005218C7">
            <w:pPr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Shape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Modelleme</w:t>
            </w:r>
          </w:p>
          <w:p w:rsidR="008B1CB4" w:rsidRPr="00D803EA" w:rsidRDefault="008B1CB4" w:rsidP="005218C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Shape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 ve objelerin tanıtımı</w:t>
            </w:r>
          </w:p>
          <w:p w:rsidR="008B1CB4" w:rsidRPr="00D803EA" w:rsidRDefault="008B1CB4" w:rsidP="005218C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Shapeleri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ortak özellikleri</w:t>
            </w:r>
          </w:p>
          <w:p w:rsidR="008B1CB4" w:rsidRPr="00D803EA" w:rsidRDefault="008B1CB4" w:rsidP="005218C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Editable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spline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</w:t>
            </w:r>
          </w:p>
          <w:p w:rsidR="008B1CB4" w:rsidRPr="00D803EA" w:rsidRDefault="008B1CB4" w:rsidP="005218C7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Editable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spline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vertex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kavramı modelleme araçlarının seçimi</w:t>
            </w:r>
          </w:p>
          <w:p w:rsidR="00B9046C" w:rsidRPr="00014D73" w:rsidRDefault="008B1CB4" w:rsidP="00014D73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Editable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spline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modify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özelliklerinin incelenmesi</w:t>
            </w:r>
          </w:p>
          <w:p w:rsidR="00426157" w:rsidRPr="00D803EA" w:rsidRDefault="00426157" w:rsidP="00426157">
            <w:pPr>
              <w:pStyle w:val="ListeParagraf"/>
              <w:spacing w:after="0" w:line="240" w:lineRule="auto"/>
              <w:ind w:left="7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46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4B9C" w:rsidRPr="00D803EA" w:rsidTr="00095DF9">
        <w:trPr>
          <w:trHeight w:val="694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CB4" w:rsidRPr="00D803EA" w:rsidRDefault="008B1CB4" w:rsidP="005218C7">
            <w:pPr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Işık ve Kamera kavramı</w:t>
            </w:r>
          </w:p>
          <w:p w:rsidR="008B1CB4" w:rsidRPr="00D803EA" w:rsidRDefault="008B1CB4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Lights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</w:t>
            </w:r>
          </w:p>
          <w:p w:rsidR="008B1CB4" w:rsidRPr="00D803EA" w:rsidRDefault="005218C7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Standart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light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target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</w:t>
            </w:r>
            <w:r w:rsidR="008B1CB4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ree</w:t>
            </w:r>
            <w:proofErr w:type="spellEnd"/>
            <w:r w:rsidR="008B1CB4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kavramı)</w:t>
            </w:r>
          </w:p>
          <w:p w:rsidR="008B1CB4" w:rsidRPr="00D803EA" w:rsidRDefault="008B1CB4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Işık menüsünü incelenmesi</w:t>
            </w:r>
          </w:p>
          <w:p w:rsidR="008B1CB4" w:rsidRPr="00D803EA" w:rsidRDefault="008B1CB4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Castshadow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shading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inter-reflection</w:t>
            </w:r>
            <w:proofErr w:type="spellEnd"/>
          </w:p>
          <w:p w:rsidR="008B1CB4" w:rsidRPr="00D803EA" w:rsidRDefault="008B1CB4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Ambientlightdirectlight</w:t>
            </w:r>
            <w:proofErr w:type="spellEnd"/>
          </w:p>
          <w:p w:rsidR="008B1CB4" w:rsidRPr="00D803EA" w:rsidRDefault="008B1CB4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PhotometricLight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</w:t>
            </w:r>
          </w:p>
          <w:p w:rsidR="008B1CB4" w:rsidRPr="00D803EA" w:rsidRDefault="008B1CB4" w:rsidP="005218C7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Sahnede kamera kullanımı ve kamera ayarları</w:t>
            </w:r>
          </w:p>
          <w:p w:rsidR="00AC643B" w:rsidRPr="00D803EA" w:rsidRDefault="00AC643B" w:rsidP="00095DF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B9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80A93" w:rsidRPr="00D803EA" w:rsidTr="003E253C">
        <w:trPr>
          <w:trHeight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CB4" w:rsidRPr="00D803EA" w:rsidRDefault="008B1CB4" w:rsidP="005218C7">
            <w:pPr>
              <w:spacing w:before="150" w:after="15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Poly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Modelleme</w:t>
            </w:r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Vertex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Edge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Polygon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Element kavramları</w:t>
            </w:r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Polygon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modellemede seçim işlemleri </w:t>
            </w:r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Polygon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mimarisi ve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topology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kavramı</w:t>
            </w:r>
          </w:p>
          <w:p w:rsidR="003E253C" w:rsidRPr="00D803EA" w:rsidRDefault="008B1CB4" w:rsidP="0047272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Attachdetach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komutları</w:t>
            </w:r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Makeplanar</w:t>
            </w:r>
            <w:proofErr w:type="spellEnd"/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Smoothgroupsurface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Usenurmssubdivision</w:t>
            </w:r>
            <w:proofErr w:type="spellEnd"/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Constraints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kullanımı</w:t>
            </w:r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Sliceplane</w:t>
            </w:r>
            <w:proofErr w:type="spellEnd"/>
          </w:p>
          <w:p w:rsidR="008B1CB4" w:rsidRPr="00D803EA" w:rsidRDefault="008B1CB4" w:rsidP="005218C7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Select grup oluşturma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selection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ID komutu</w:t>
            </w:r>
          </w:p>
          <w:p w:rsidR="00D80A93" w:rsidRPr="00D803EA" w:rsidRDefault="008B1CB4" w:rsidP="0047272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Symmetry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editpoly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smoothmodifierları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0A93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253C" w:rsidRPr="00D803EA" w:rsidTr="003E253C">
        <w:trPr>
          <w:trHeight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53C" w:rsidRPr="003E253C" w:rsidRDefault="003E253C" w:rsidP="0047272A">
            <w:pPr>
              <w:spacing w:before="150" w:after="15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Kaplama </w:t>
            </w:r>
          </w:p>
          <w:p w:rsidR="003E253C" w:rsidRPr="003E253C" w:rsidRDefault="0047272A" w:rsidP="0047272A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Material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sekmesi </w:t>
            </w:r>
          </w:p>
          <w:p w:rsidR="003E253C" w:rsidRPr="003E253C" w:rsidRDefault="003E253C" w:rsidP="0047272A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Standart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material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kaplama</w:t>
            </w:r>
          </w:p>
          <w:p w:rsidR="003E253C" w:rsidRPr="003E253C" w:rsidRDefault="003E253C" w:rsidP="0047272A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GlossinessopacityDiffuse</w:t>
            </w:r>
            <w:proofErr w:type="spellEnd"/>
          </w:p>
          <w:p w:rsidR="003E253C" w:rsidRPr="003E253C" w:rsidRDefault="003E253C" w:rsidP="0047272A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Map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menüsü ve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texture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düzenleme</w:t>
            </w:r>
          </w:p>
          <w:p w:rsidR="003E253C" w:rsidRPr="00831A74" w:rsidRDefault="003E253C" w:rsidP="00831A74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UVW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map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Mapscaller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materialmodifier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53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253C" w:rsidRPr="00D803EA" w:rsidTr="003E253C">
        <w:trPr>
          <w:trHeight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53C" w:rsidRPr="003E253C" w:rsidRDefault="003E253C" w:rsidP="0047272A">
            <w:pPr>
              <w:spacing w:before="150" w:after="15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Karakter Modelleme</w:t>
            </w:r>
          </w:p>
          <w:p w:rsidR="003E253C" w:rsidRPr="003E253C" w:rsidRDefault="003E253C" w:rsidP="0047272A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Referans resim ayarlanması</w:t>
            </w:r>
          </w:p>
          <w:p w:rsidR="003E253C" w:rsidRPr="003E253C" w:rsidRDefault="003E253C" w:rsidP="0047272A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Box model, oluşturma</w:t>
            </w:r>
          </w:p>
          <w:p w:rsidR="003E253C" w:rsidRPr="003E253C" w:rsidRDefault="003E253C" w:rsidP="0047272A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Topology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anlama ve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retopology</w:t>
            </w:r>
            <w:proofErr w:type="spellEnd"/>
          </w:p>
          <w:p w:rsidR="003E253C" w:rsidRPr="003E253C" w:rsidRDefault="003E253C" w:rsidP="0047272A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Turbo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smooth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mesh </w:t>
            </w: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smooth</w:t>
            </w:r>
            <w:proofErr w:type="spellEnd"/>
          </w:p>
          <w:p w:rsidR="003E253C" w:rsidRPr="003E253C" w:rsidRDefault="003E253C" w:rsidP="0047272A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Unwrap</w:t>
            </w:r>
            <w:proofErr w:type="spellEnd"/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UVW oluşturma </w:t>
            </w:r>
          </w:p>
          <w:p w:rsidR="003E253C" w:rsidRPr="00831A74" w:rsidRDefault="003E253C" w:rsidP="00831A74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25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Karakter kaplama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53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253C" w:rsidRPr="00D803EA" w:rsidTr="003E253C">
        <w:trPr>
          <w:trHeight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398" w:rsidRPr="000E4398" w:rsidRDefault="000E4398" w:rsidP="0047272A">
            <w:pPr>
              <w:spacing w:before="150" w:after="15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0E4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KaplamaRigleme</w:t>
            </w:r>
            <w:proofErr w:type="spellEnd"/>
          </w:p>
          <w:p w:rsidR="000E4398" w:rsidRPr="000E4398" w:rsidRDefault="000E4398" w:rsidP="0047272A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İskelet sistemi, </w:t>
            </w: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Catobject</w:t>
            </w:r>
            <w:proofErr w:type="spellEnd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Biped</w:t>
            </w:r>
            <w:proofErr w:type="spellEnd"/>
          </w:p>
          <w:p w:rsidR="000E4398" w:rsidRPr="000E4398" w:rsidRDefault="000E4398" w:rsidP="0047272A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Skin </w:t>
            </w: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modifier</w:t>
            </w:r>
            <w:proofErr w:type="spellEnd"/>
          </w:p>
          <w:p w:rsidR="000E4398" w:rsidRPr="000E4398" w:rsidRDefault="000E4398" w:rsidP="0047272A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Morpher</w:t>
            </w:r>
            <w:proofErr w:type="spellEnd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oluşturma ve </w:t>
            </w: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rigleme</w:t>
            </w:r>
            <w:proofErr w:type="spellEnd"/>
          </w:p>
          <w:p w:rsidR="003E253C" w:rsidRPr="00831A74" w:rsidRDefault="000E4398" w:rsidP="00831A74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Wireparameter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253C" w:rsidRPr="00D803EA" w:rsidRDefault="00D51E8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4398" w:rsidRPr="00D803EA" w:rsidTr="00014D73">
        <w:trPr>
          <w:trHeight w:val="83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398" w:rsidRPr="000E4398" w:rsidRDefault="000E4398" w:rsidP="0047272A">
            <w:pPr>
              <w:spacing w:before="150" w:after="150" w:line="24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4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Animasyon</w:t>
            </w:r>
          </w:p>
          <w:p w:rsidR="000E4398" w:rsidRPr="000E4398" w:rsidRDefault="000E4398" w:rsidP="0047272A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Animasyon oluşturma</w:t>
            </w:r>
          </w:p>
          <w:p w:rsidR="00D803EA" w:rsidRPr="00D803EA" w:rsidRDefault="000E4398" w:rsidP="00F26B4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ParticleSystems</w:t>
            </w:r>
            <w:proofErr w:type="spellEnd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E4398" w:rsidRPr="000E4398" w:rsidRDefault="00D803EA" w:rsidP="0047272A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Deflectors</w:t>
            </w:r>
            <w:proofErr w:type="spellEnd"/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E4398" w:rsidRPr="000E4398" w:rsidRDefault="000E4398" w:rsidP="0047272A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Curve</w:t>
            </w:r>
            <w:proofErr w:type="spellEnd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Editor</w:t>
            </w:r>
          </w:p>
          <w:p w:rsidR="00D803EA" w:rsidRPr="00D803EA" w:rsidRDefault="000E4398" w:rsidP="008B53A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Constraints</w:t>
            </w:r>
            <w:proofErr w:type="spellEnd"/>
          </w:p>
          <w:p w:rsidR="000E4398" w:rsidRPr="00D803EA" w:rsidRDefault="00D803EA" w:rsidP="008B53A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Animasyon k</w:t>
            </w:r>
            <w:r w:rsidR="000E4398" w:rsidRPr="000E4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ontrolleri</w:t>
            </w:r>
          </w:p>
          <w:p w:rsidR="000E4398" w:rsidRPr="00D803EA" w:rsidRDefault="000E4398" w:rsidP="0047272A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4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</w:t>
            </w:r>
            <w:r w:rsidR="00D803EA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nimasyon </w:t>
            </w:r>
            <w:proofErr w:type="spellStart"/>
            <w:r w:rsidR="00D803EA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renderı</w:t>
            </w:r>
            <w:proofErr w:type="spellEnd"/>
            <w:r w:rsidR="00D803EA" w:rsidRPr="00D80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alma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E4398" w:rsidRPr="00D803EA" w:rsidRDefault="00DF5D04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4B1799" w:rsidRPr="00D803E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Pr="00D803EA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3EA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  <w:p w:rsidR="002F106C" w:rsidRPr="00D803EA" w:rsidRDefault="002F106C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D803EA" w:rsidRDefault="00DF5D04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02B" w:rsidRPr="00D803E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02B" w:rsidRPr="00D803EA" w:rsidRDefault="00EB402B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3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2F106C" w:rsidRPr="00D803EA" w:rsidRDefault="002F106C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402B" w:rsidRPr="00D803EA" w:rsidRDefault="00A0594E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:rsidR="00DA001B" w:rsidRPr="00D803EA" w:rsidRDefault="00DA00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3468" w:rsidRDefault="009D3468" w:rsidP="00095DF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0603" w:rsidRPr="0015498A" w:rsidRDefault="003B0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001B" w:rsidRPr="0015498A" w:rsidRDefault="00DA001B" w:rsidP="004B179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30j0zll" w:colFirst="0" w:colLast="0"/>
      <w:bookmarkEnd w:id="1"/>
      <w:r w:rsidRPr="0015498A">
        <w:rPr>
          <w:rFonts w:ascii="Times New Roman" w:eastAsia="Times New Roman" w:hAnsi="Times New Roman" w:cs="Times New Roman"/>
          <w:b/>
          <w:bCs/>
          <w:sz w:val="24"/>
          <w:szCs w:val="24"/>
        </w:rPr>
        <w:t>ÖĞRETİM YÖNTEM, TEKNİK VE STRATEJİLERİ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36724572"/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15498A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</w:t>
      </w:r>
      <w:r w:rsidR="0032038C" w:rsidRPr="0015498A">
        <w:rPr>
          <w:rFonts w:ascii="Times New Roman" w:eastAsia="Times New Roman" w:hAnsi="Times New Roman" w:cs="Times New Roman"/>
          <w:sz w:val="24"/>
          <w:szCs w:val="24"/>
        </w:rPr>
        <w:t xml:space="preserve"> eğitimde sunuş yoluyla öğretim </w:t>
      </w: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stratejisi kullanılacak ve katılımcıların etkileşimli uygulamalar ile konuyu pekiştirmesi sağlanacaktır. </w:t>
      </w:r>
    </w:p>
    <w:bookmarkEnd w:id="2"/>
    <w:p w:rsidR="0032038C" w:rsidRPr="0015498A" w:rsidRDefault="0032038C" w:rsidP="00357315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01B" w:rsidRPr="0015498A" w:rsidRDefault="00DA001B" w:rsidP="004B179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DA001B" w:rsidRPr="0015498A" w:rsidRDefault="00DA001B" w:rsidP="007B42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7B4274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3" w:name="_GoBack"/>
      <w:bookmarkEnd w:id="3"/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7F25F4" w:rsidRPr="00DA001B" w:rsidRDefault="002F106C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Başarılı olanlara “Kurs Belgesi”</w:t>
      </w:r>
      <w:r w:rsidR="00DA001B" w:rsidRPr="0015498A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</w:t>
      </w:r>
      <w:r w:rsidR="00DA001B" w:rsidRPr="00DA001B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7F25F4" w:rsidRPr="00DA001B">
      <w:footerReference w:type="default" r:id="rId9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771" w:rsidRDefault="00305771" w:rsidP="000C110C">
      <w:pPr>
        <w:spacing w:after="0" w:line="240" w:lineRule="auto"/>
      </w:pPr>
      <w:r>
        <w:separator/>
      </w:r>
    </w:p>
  </w:endnote>
  <w:endnote w:type="continuationSeparator" w:id="0">
    <w:p w:rsidR="00305771" w:rsidRDefault="00305771" w:rsidP="000C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3138962"/>
      <w:docPartObj>
        <w:docPartGallery w:val="Page Numbers (Bottom of Page)"/>
        <w:docPartUnique/>
      </w:docPartObj>
    </w:sdtPr>
    <w:sdtEndPr/>
    <w:sdtContent>
      <w:p w:rsidR="000C110C" w:rsidRDefault="000C110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274">
          <w:rPr>
            <w:noProof/>
          </w:rPr>
          <w:t>3</w:t>
        </w:r>
        <w:r>
          <w:fldChar w:fldCharType="end"/>
        </w:r>
      </w:p>
    </w:sdtContent>
  </w:sdt>
  <w:p w:rsidR="000C110C" w:rsidRDefault="000C11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771" w:rsidRDefault="00305771" w:rsidP="000C110C">
      <w:pPr>
        <w:spacing w:after="0" w:line="240" w:lineRule="auto"/>
      </w:pPr>
      <w:r>
        <w:separator/>
      </w:r>
    </w:p>
  </w:footnote>
  <w:footnote w:type="continuationSeparator" w:id="0">
    <w:p w:rsidR="00305771" w:rsidRDefault="00305771" w:rsidP="000C1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5F76"/>
    <w:multiLevelType w:val="hybridMultilevel"/>
    <w:tmpl w:val="388EEB8C"/>
    <w:lvl w:ilvl="0" w:tplc="9A7AE6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45A31AB"/>
    <w:multiLevelType w:val="hybridMultilevel"/>
    <w:tmpl w:val="726AE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BB0"/>
    <w:multiLevelType w:val="hybridMultilevel"/>
    <w:tmpl w:val="ED2A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E6C5F"/>
    <w:multiLevelType w:val="hybridMultilevel"/>
    <w:tmpl w:val="13D647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D38DD"/>
    <w:multiLevelType w:val="hybridMultilevel"/>
    <w:tmpl w:val="62664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74ECB"/>
    <w:multiLevelType w:val="hybridMultilevel"/>
    <w:tmpl w:val="203038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132275"/>
    <w:multiLevelType w:val="hybridMultilevel"/>
    <w:tmpl w:val="44B405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106A3"/>
    <w:multiLevelType w:val="hybridMultilevel"/>
    <w:tmpl w:val="79C2A4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2B135A"/>
    <w:multiLevelType w:val="multilevel"/>
    <w:tmpl w:val="0962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3558B"/>
    <w:multiLevelType w:val="hybridMultilevel"/>
    <w:tmpl w:val="E85A7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4530"/>
    <w:multiLevelType w:val="hybridMultilevel"/>
    <w:tmpl w:val="0B5037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6378E"/>
    <w:multiLevelType w:val="hybridMultilevel"/>
    <w:tmpl w:val="008C62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D07DF"/>
    <w:multiLevelType w:val="hybridMultilevel"/>
    <w:tmpl w:val="2D047C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D5889"/>
    <w:multiLevelType w:val="hybridMultilevel"/>
    <w:tmpl w:val="99888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617E8"/>
    <w:multiLevelType w:val="hybridMultilevel"/>
    <w:tmpl w:val="CA12B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B451F"/>
    <w:multiLevelType w:val="hybridMultilevel"/>
    <w:tmpl w:val="CE2CE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7752C"/>
    <w:multiLevelType w:val="hybridMultilevel"/>
    <w:tmpl w:val="D430B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EA74F5"/>
    <w:multiLevelType w:val="hybridMultilevel"/>
    <w:tmpl w:val="7366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351DC"/>
    <w:multiLevelType w:val="hybridMultilevel"/>
    <w:tmpl w:val="6E8C6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F025C"/>
    <w:multiLevelType w:val="hybridMultilevel"/>
    <w:tmpl w:val="56268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847D0"/>
    <w:multiLevelType w:val="hybridMultilevel"/>
    <w:tmpl w:val="6DDC0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B3EFF"/>
    <w:multiLevelType w:val="hybridMultilevel"/>
    <w:tmpl w:val="14E60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A0F5F"/>
    <w:multiLevelType w:val="hybridMultilevel"/>
    <w:tmpl w:val="CEF63E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C226F"/>
    <w:multiLevelType w:val="hybridMultilevel"/>
    <w:tmpl w:val="716CB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75748"/>
    <w:multiLevelType w:val="hybridMultilevel"/>
    <w:tmpl w:val="5008C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E1CA5"/>
    <w:multiLevelType w:val="hybridMultilevel"/>
    <w:tmpl w:val="24B20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3FF232A"/>
    <w:multiLevelType w:val="hybridMultilevel"/>
    <w:tmpl w:val="5E8ED0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81653"/>
    <w:multiLevelType w:val="hybridMultilevel"/>
    <w:tmpl w:val="4606D03A"/>
    <w:lvl w:ilvl="0" w:tplc="041F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58BA17CC"/>
    <w:multiLevelType w:val="hybridMultilevel"/>
    <w:tmpl w:val="5EEAC70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2635B1"/>
    <w:multiLevelType w:val="hybridMultilevel"/>
    <w:tmpl w:val="061EF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B1038"/>
    <w:multiLevelType w:val="hybridMultilevel"/>
    <w:tmpl w:val="CCBCE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C35F2"/>
    <w:multiLevelType w:val="hybridMultilevel"/>
    <w:tmpl w:val="718A24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E4412FC"/>
    <w:multiLevelType w:val="hybridMultilevel"/>
    <w:tmpl w:val="DE60C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2B4091"/>
    <w:multiLevelType w:val="hybridMultilevel"/>
    <w:tmpl w:val="9DA42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8" w15:restartNumberingAfterBreak="0">
    <w:nsid w:val="614F5CDC"/>
    <w:multiLevelType w:val="hybridMultilevel"/>
    <w:tmpl w:val="4EE07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7A3016"/>
    <w:multiLevelType w:val="hybridMultilevel"/>
    <w:tmpl w:val="CC7E8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4464CC"/>
    <w:multiLevelType w:val="hybridMultilevel"/>
    <w:tmpl w:val="81308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E7173D"/>
    <w:multiLevelType w:val="multilevel"/>
    <w:tmpl w:val="7D62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C37164"/>
    <w:multiLevelType w:val="hybridMultilevel"/>
    <w:tmpl w:val="8FAC3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302B1D"/>
    <w:multiLevelType w:val="hybridMultilevel"/>
    <w:tmpl w:val="61B6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3665E2E"/>
    <w:multiLevelType w:val="hybridMultilevel"/>
    <w:tmpl w:val="CB40F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387AB4"/>
    <w:multiLevelType w:val="hybridMultilevel"/>
    <w:tmpl w:val="41E693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3"/>
  </w:num>
  <w:num w:numId="3">
    <w:abstractNumId w:val="33"/>
  </w:num>
  <w:num w:numId="4">
    <w:abstractNumId w:val="26"/>
  </w:num>
  <w:num w:numId="5">
    <w:abstractNumId w:val="44"/>
  </w:num>
  <w:num w:numId="6">
    <w:abstractNumId w:val="37"/>
  </w:num>
  <w:num w:numId="7">
    <w:abstractNumId w:val="28"/>
  </w:num>
  <w:num w:numId="8">
    <w:abstractNumId w:val="35"/>
  </w:num>
  <w:num w:numId="9">
    <w:abstractNumId w:val="15"/>
  </w:num>
  <w:num w:numId="10">
    <w:abstractNumId w:val="18"/>
  </w:num>
  <w:num w:numId="11">
    <w:abstractNumId w:val="14"/>
  </w:num>
  <w:num w:numId="12">
    <w:abstractNumId w:val="5"/>
  </w:num>
  <w:num w:numId="13">
    <w:abstractNumId w:val="39"/>
  </w:num>
  <w:num w:numId="14">
    <w:abstractNumId w:val="36"/>
  </w:num>
  <w:num w:numId="15">
    <w:abstractNumId w:val="9"/>
  </w:num>
  <w:num w:numId="16">
    <w:abstractNumId w:val="19"/>
  </w:num>
  <w:num w:numId="17">
    <w:abstractNumId w:val="16"/>
  </w:num>
  <w:num w:numId="18">
    <w:abstractNumId w:val="17"/>
  </w:num>
  <w:num w:numId="19">
    <w:abstractNumId w:val="47"/>
  </w:num>
  <w:num w:numId="20">
    <w:abstractNumId w:val="1"/>
  </w:num>
  <w:num w:numId="21">
    <w:abstractNumId w:val="2"/>
  </w:num>
  <w:num w:numId="22">
    <w:abstractNumId w:val="13"/>
  </w:num>
  <w:num w:numId="23">
    <w:abstractNumId w:val="25"/>
  </w:num>
  <w:num w:numId="24">
    <w:abstractNumId w:val="38"/>
  </w:num>
  <w:num w:numId="25">
    <w:abstractNumId w:val="46"/>
  </w:num>
  <w:num w:numId="26">
    <w:abstractNumId w:val="4"/>
  </w:num>
  <w:num w:numId="27">
    <w:abstractNumId w:val="41"/>
  </w:num>
  <w:num w:numId="28">
    <w:abstractNumId w:val="8"/>
  </w:num>
  <w:num w:numId="29">
    <w:abstractNumId w:val="0"/>
  </w:num>
  <w:num w:numId="30">
    <w:abstractNumId w:val="6"/>
  </w:num>
  <w:num w:numId="31">
    <w:abstractNumId w:val="3"/>
  </w:num>
  <w:num w:numId="32">
    <w:abstractNumId w:val="32"/>
  </w:num>
  <w:num w:numId="33">
    <w:abstractNumId w:val="43"/>
  </w:num>
  <w:num w:numId="34">
    <w:abstractNumId w:val="30"/>
  </w:num>
  <w:num w:numId="35">
    <w:abstractNumId w:val="31"/>
  </w:num>
  <w:num w:numId="36">
    <w:abstractNumId w:val="34"/>
  </w:num>
  <w:num w:numId="37">
    <w:abstractNumId w:val="7"/>
  </w:num>
  <w:num w:numId="38">
    <w:abstractNumId w:val="40"/>
  </w:num>
  <w:num w:numId="39">
    <w:abstractNumId w:val="29"/>
  </w:num>
  <w:num w:numId="40">
    <w:abstractNumId w:val="12"/>
  </w:num>
  <w:num w:numId="41">
    <w:abstractNumId w:val="11"/>
  </w:num>
  <w:num w:numId="42">
    <w:abstractNumId w:val="10"/>
  </w:num>
  <w:num w:numId="43">
    <w:abstractNumId w:val="21"/>
  </w:num>
  <w:num w:numId="44">
    <w:abstractNumId w:val="20"/>
  </w:num>
  <w:num w:numId="45">
    <w:abstractNumId w:val="42"/>
  </w:num>
  <w:num w:numId="46">
    <w:abstractNumId w:val="24"/>
  </w:num>
  <w:num w:numId="47">
    <w:abstractNumId w:val="22"/>
  </w:num>
  <w:num w:numId="48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F4"/>
    <w:rsid w:val="00013C57"/>
    <w:rsid w:val="00014D73"/>
    <w:rsid w:val="00022558"/>
    <w:rsid w:val="0003538E"/>
    <w:rsid w:val="00040A8B"/>
    <w:rsid w:val="00054D59"/>
    <w:rsid w:val="00087BC5"/>
    <w:rsid w:val="0009575D"/>
    <w:rsid w:val="00095DF9"/>
    <w:rsid w:val="000C110C"/>
    <w:rsid w:val="000D5487"/>
    <w:rsid w:val="000E4398"/>
    <w:rsid w:val="000F7F19"/>
    <w:rsid w:val="0010596D"/>
    <w:rsid w:val="00113830"/>
    <w:rsid w:val="00135B21"/>
    <w:rsid w:val="0015498A"/>
    <w:rsid w:val="00161792"/>
    <w:rsid w:val="001F071A"/>
    <w:rsid w:val="001F0C44"/>
    <w:rsid w:val="0022576C"/>
    <w:rsid w:val="002360DF"/>
    <w:rsid w:val="00242D77"/>
    <w:rsid w:val="002569B0"/>
    <w:rsid w:val="00267492"/>
    <w:rsid w:val="0027563E"/>
    <w:rsid w:val="002A07BB"/>
    <w:rsid w:val="002C032A"/>
    <w:rsid w:val="002C7CFE"/>
    <w:rsid w:val="002D0F35"/>
    <w:rsid w:val="002D362E"/>
    <w:rsid w:val="002F106C"/>
    <w:rsid w:val="00305771"/>
    <w:rsid w:val="0032038C"/>
    <w:rsid w:val="00322CA8"/>
    <w:rsid w:val="003317C0"/>
    <w:rsid w:val="00357315"/>
    <w:rsid w:val="00362EC6"/>
    <w:rsid w:val="00394DA6"/>
    <w:rsid w:val="003A069D"/>
    <w:rsid w:val="003B0603"/>
    <w:rsid w:val="003E253C"/>
    <w:rsid w:val="00410414"/>
    <w:rsid w:val="00426157"/>
    <w:rsid w:val="0043281B"/>
    <w:rsid w:val="00453B6F"/>
    <w:rsid w:val="0047272A"/>
    <w:rsid w:val="00474CD4"/>
    <w:rsid w:val="00495DC0"/>
    <w:rsid w:val="004B1799"/>
    <w:rsid w:val="004C55A1"/>
    <w:rsid w:val="004F7A9C"/>
    <w:rsid w:val="00517766"/>
    <w:rsid w:val="005218C7"/>
    <w:rsid w:val="00540746"/>
    <w:rsid w:val="00551FE6"/>
    <w:rsid w:val="005565CB"/>
    <w:rsid w:val="00560F50"/>
    <w:rsid w:val="005960BA"/>
    <w:rsid w:val="005A1B81"/>
    <w:rsid w:val="005F60DD"/>
    <w:rsid w:val="00603849"/>
    <w:rsid w:val="006274B1"/>
    <w:rsid w:val="0063433C"/>
    <w:rsid w:val="006368F4"/>
    <w:rsid w:val="00645766"/>
    <w:rsid w:val="00653C94"/>
    <w:rsid w:val="00657156"/>
    <w:rsid w:val="0067597A"/>
    <w:rsid w:val="00675C4C"/>
    <w:rsid w:val="006816AA"/>
    <w:rsid w:val="00697A12"/>
    <w:rsid w:val="006B3151"/>
    <w:rsid w:val="006C21E7"/>
    <w:rsid w:val="006D0FB4"/>
    <w:rsid w:val="006D1F46"/>
    <w:rsid w:val="006E165A"/>
    <w:rsid w:val="006F770B"/>
    <w:rsid w:val="0070739B"/>
    <w:rsid w:val="00714B9C"/>
    <w:rsid w:val="007271B0"/>
    <w:rsid w:val="00762EDC"/>
    <w:rsid w:val="00764387"/>
    <w:rsid w:val="00773FEB"/>
    <w:rsid w:val="00777ECB"/>
    <w:rsid w:val="00786AC3"/>
    <w:rsid w:val="007960D0"/>
    <w:rsid w:val="007B3844"/>
    <w:rsid w:val="007B4274"/>
    <w:rsid w:val="007E3B56"/>
    <w:rsid w:val="007F25F4"/>
    <w:rsid w:val="007F2675"/>
    <w:rsid w:val="00816669"/>
    <w:rsid w:val="00817CC4"/>
    <w:rsid w:val="00831A74"/>
    <w:rsid w:val="008710F3"/>
    <w:rsid w:val="0088029C"/>
    <w:rsid w:val="00894785"/>
    <w:rsid w:val="00895D0E"/>
    <w:rsid w:val="008B1CB4"/>
    <w:rsid w:val="008B2F2D"/>
    <w:rsid w:val="008C0027"/>
    <w:rsid w:val="008D16DB"/>
    <w:rsid w:val="008E085A"/>
    <w:rsid w:val="008F4D9F"/>
    <w:rsid w:val="0091174E"/>
    <w:rsid w:val="00931540"/>
    <w:rsid w:val="00971E5B"/>
    <w:rsid w:val="00985C97"/>
    <w:rsid w:val="0099405C"/>
    <w:rsid w:val="009B3C49"/>
    <w:rsid w:val="009D26C6"/>
    <w:rsid w:val="009D2A7C"/>
    <w:rsid w:val="009D3468"/>
    <w:rsid w:val="00A02D6C"/>
    <w:rsid w:val="00A0594E"/>
    <w:rsid w:val="00A131C2"/>
    <w:rsid w:val="00A37D02"/>
    <w:rsid w:val="00A65E84"/>
    <w:rsid w:val="00A6706A"/>
    <w:rsid w:val="00AB339A"/>
    <w:rsid w:val="00AC643B"/>
    <w:rsid w:val="00B06327"/>
    <w:rsid w:val="00B2610F"/>
    <w:rsid w:val="00B26271"/>
    <w:rsid w:val="00B34322"/>
    <w:rsid w:val="00B52BD4"/>
    <w:rsid w:val="00B548D6"/>
    <w:rsid w:val="00B9046C"/>
    <w:rsid w:val="00BB36A3"/>
    <w:rsid w:val="00BB430E"/>
    <w:rsid w:val="00BF7E45"/>
    <w:rsid w:val="00C04B0B"/>
    <w:rsid w:val="00C40653"/>
    <w:rsid w:val="00C701CD"/>
    <w:rsid w:val="00C7090C"/>
    <w:rsid w:val="00C73E3A"/>
    <w:rsid w:val="00C7448F"/>
    <w:rsid w:val="00C854DE"/>
    <w:rsid w:val="00C919A3"/>
    <w:rsid w:val="00CA267D"/>
    <w:rsid w:val="00CE0CAD"/>
    <w:rsid w:val="00CE6513"/>
    <w:rsid w:val="00CE7870"/>
    <w:rsid w:val="00CF1944"/>
    <w:rsid w:val="00D20F1C"/>
    <w:rsid w:val="00D259F6"/>
    <w:rsid w:val="00D34DFB"/>
    <w:rsid w:val="00D51E8C"/>
    <w:rsid w:val="00D756CF"/>
    <w:rsid w:val="00D803EA"/>
    <w:rsid w:val="00D80A93"/>
    <w:rsid w:val="00D9100A"/>
    <w:rsid w:val="00DA001B"/>
    <w:rsid w:val="00DA6210"/>
    <w:rsid w:val="00DB6A0E"/>
    <w:rsid w:val="00DF5C2F"/>
    <w:rsid w:val="00DF5D04"/>
    <w:rsid w:val="00E223FF"/>
    <w:rsid w:val="00E24DA8"/>
    <w:rsid w:val="00E45433"/>
    <w:rsid w:val="00E72C8E"/>
    <w:rsid w:val="00E93D6F"/>
    <w:rsid w:val="00EB402B"/>
    <w:rsid w:val="00ED6281"/>
    <w:rsid w:val="00F15F4B"/>
    <w:rsid w:val="00F200AE"/>
    <w:rsid w:val="00F32627"/>
    <w:rsid w:val="00F4081A"/>
    <w:rsid w:val="00F4614F"/>
    <w:rsid w:val="00F50D5F"/>
    <w:rsid w:val="00F6797C"/>
    <w:rsid w:val="00F83C27"/>
    <w:rsid w:val="00F97B72"/>
    <w:rsid w:val="00FA21EF"/>
    <w:rsid w:val="00FB20A0"/>
    <w:rsid w:val="00FC2753"/>
    <w:rsid w:val="00FC72BB"/>
    <w:rsid w:val="00FD44F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16D5D-0CA4-3D4B-B4B9-8B4453DE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ralkYok">
    <w:name w:val="No Spacing"/>
    <w:uiPriority w:val="1"/>
    <w:qFormat/>
    <w:rsid w:val="00B9046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styleId="Gl">
    <w:name w:val="Strong"/>
    <w:basedOn w:val="VarsaylanParagrafYazTipi"/>
    <w:uiPriority w:val="22"/>
    <w:qFormat/>
    <w:rsid w:val="00B548D6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0C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10C"/>
  </w:style>
  <w:style w:type="paragraph" w:styleId="Altbilgi">
    <w:name w:val="footer"/>
    <w:basedOn w:val="Normal"/>
    <w:link w:val="AltbilgiChar"/>
    <w:uiPriority w:val="99"/>
    <w:unhideWhenUsed/>
    <w:rsid w:val="000C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nC9usFa2YE432b8Ohd5OBtMrnA==">AMUW2mUuZPkxNHJHjDd4MuRxjBzBcnBdVbyYjCm2Ec19DDZG29twNMH1WrsPJL++DBzpvCUz8XQuoPep6OtANat6n2FqwTc7Wqo3ohuiAvQzynTgH7YkniL79kGfmUBXDU0FJDa4mQ4U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518A56-6533-46CD-9CFA-C1FBA447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6</cp:revision>
  <cp:lastPrinted>2021-01-14T07:52:00Z</cp:lastPrinted>
  <dcterms:created xsi:type="dcterms:W3CDTF">2021-04-15T12:05:00Z</dcterms:created>
  <dcterms:modified xsi:type="dcterms:W3CDTF">2022-06-08T06:48:00Z</dcterms:modified>
</cp:coreProperties>
</file>